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/*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/*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Ceylon has nested comments.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*/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*/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