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if test}}yes{{/if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unless test}}no{{/unless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with test}}abc{{/with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each test}}abc{{/each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lookup abc}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log test}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